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年中国工程科技发展战略甘肃研究院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拟推荐咨询项目方向建议征集表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推荐单位（盖章）：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992"/>
        <w:gridCol w:w="1560"/>
        <w:gridCol w:w="1984"/>
        <w:gridCol w:w="2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项目方向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主要研究内容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推荐牵头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院士</w:t>
            </w:r>
          </w:p>
        </w:tc>
        <w:tc>
          <w:tcPr>
            <w:tcW w:w="25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推荐项目参与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1" w:type="dxa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42" w:type="dxa"/>
            <w:gridSpan w:val="2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573" w:type="dxa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1" w:type="dxa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42" w:type="dxa"/>
            <w:gridSpan w:val="2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573" w:type="dxa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1" w:type="dxa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42" w:type="dxa"/>
            <w:gridSpan w:val="2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573" w:type="dxa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1" w:type="dxa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42" w:type="dxa"/>
            <w:gridSpan w:val="2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573" w:type="dxa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1" w:type="dxa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42" w:type="dxa"/>
            <w:gridSpan w:val="2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573" w:type="dxa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ascii="仿宋_GB2312" w:hAnsi="宋体" w:eastAsia="仿宋_GB2312"/>
                <w:b/>
                <w:sz w:val="32"/>
                <w:szCs w:val="32"/>
              </w:rPr>
              <w:t>联系人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ascii="仿宋_GB2312" w:hAnsi="宋体" w:eastAsia="仿宋_GB2312"/>
                <w:b/>
                <w:sz w:val="32"/>
                <w:szCs w:val="32"/>
              </w:rPr>
              <w:t>联系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电话</w:t>
            </w:r>
          </w:p>
        </w:tc>
        <w:tc>
          <w:tcPr>
            <w:tcW w:w="257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说明：如无推荐牵头院士或项目参与单位可不填写。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3630365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5607142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mMjJmMWU0MzQyNzdhYTMwMDUxODM4ZWMyNGFhNjMifQ=="/>
  </w:docVars>
  <w:rsids>
    <w:rsidRoot w:val="00000000"/>
    <w:rsid w:val="591C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2024-03-07T10:01:03Z</dcterms:created>
  <dc:creator>Lenovo</dc:creator>
  <cp:lastModifiedBy>灰白</cp:lastModifiedBy>
  <dcterms:modified xsi:type="dcterms:W3CDTF">2024-03-07T10:01:08Z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F55E6F87026D453DA280D050FFA85F59_12</vt:lpwstr>
  </property>
</Properties>
</file>